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79" w:rsidRDefault="00FA699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  <w:bookmarkStart w:id="0" w:name="block-131006"/>
      <w:r>
        <w:rPr>
          <w:rFonts w:ascii="Calibri" w:hAnsi="Calibri"/>
          <w:b/>
          <w:noProof/>
          <w:color w:val="000000"/>
          <w:sz w:val="40"/>
          <w:szCs w:val="40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90" w:rsidRDefault="00FA699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</w:p>
    <w:p w:rsidR="00FA6990" w:rsidRDefault="00FA699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</w:p>
    <w:p w:rsidR="00FA6990" w:rsidRDefault="00FA6990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28"/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832A7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328C" w:rsidRPr="00832A79" w:rsidRDefault="00156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0B328C" w:rsidRPr="00832A79" w:rsidRDefault="00156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0B328C" w:rsidRPr="00832A79" w:rsidRDefault="00156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B328C" w:rsidRPr="00832A79" w:rsidRDefault="000B328C">
      <w:pPr>
        <w:rPr>
          <w:lang w:val="ru-RU"/>
        </w:rPr>
        <w:sectPr w:rsidR="000B328C" w:rsidRPr="00832A79">
          <w:pgSz w:w="11906" w:h="16383"/>
          <w:pgMar w:top="1134" w:right="850" w:bottom="1134" w:left="1701" w:header="720" w:footer="720" w:gutter="0"/>
          <w:cols w:space="720"/>
        </w:sect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bookmarkStart w:id="1" w:name="block-131008"/>
      <w:bookmarkEnd w:id="0"/>
      <w:r w:rsidRPr="00832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B328C" w:rsidRPr="00832A79" w:rsidRDefault="000B328C">
      <w:pPr>
        <w:spacing w:after="0"/>
        <w:ind w:left="120"/>
        <w:rPr>
          <w:lang w:val="ru-RU"/>
        </w:rPr>
      </w:pPr>
    </w:p>
    <w:p w:rsidR="000B328C" w:rsidRPr="00832A79" w:rsidRDefault="0015693A">
      <w:pPr>
        <w:spacing w:after="0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B328C" w:rsidRPr="00832A79" w:rsidRDefault="00156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B328C" w:rsidRPr="00832A79" w:rsidRDefault="00156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B328C" w:rsidRPr="00832A79" w:rsidRDefault="00156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B328C" w:rsidRPr="00832A79" w:rsidRDefault="00156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B328C" w:rsidRPr="00832A79" w:rsidRDefault="00156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328C" w:rsidRPr="00832A79" w:rsidRDefault="00156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B328C" w:rsidRPr="00832A79" w:rsidRDefault="00156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B328C" w:rsidRPr="00832A79" w:rsidRDefault="00156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328C" w:rsidRPr="00832A79" w:rsidRDefault="00156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B328C" w:rsidRPr="00832A79" w:rsidRDefault="00156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328C" w:rsidRPr="00832A79" w:rsidRDefault="00156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B328C" w:rsidRPr="00832A79" w:rsidRDefault="00156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328C" w:rsidRPr="00832A79" w:rsidRDefault="00156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328C" w:rsidRPr="00832A79" w:rsidRDefault="00156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328C" w:rsidRPr="00832A79" w:rsidRDefault="00156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B328C" w:rsidRPr="00832A79" w:rsidRDefault="00156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B328C" w:rsidRPr="00832A79" w:rsidRDefault="000B328C">
      <w:pPr>
        <w:spacing w:after="0"/>
        <w:ind w:left="120"/>
        <w:rPr>
          <w:lang w:val="ru-RU"/>
        </w:rPr>
      </w:pPr>
    </w:p>
    <w:p w:rsidR="000B328C" w:rsidRPr="00832A79" w:rsidRDefault="0015693A">
      <w:pPr>
        <w:spacing w:after="0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B328C" w:rsidRPr="00832A79" w:rsidRDefault="00156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B328C" w:rsidRPr="00832A79" w:rsidRDefault="00156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B328C" w:rsidRDefault="0015693A">
      <w:pPr>
        <w:numPr>
          <w:ilvl w:val="0"/>
          <w:numId w:val="12"/>
        </w:numPr>
        <w:spacing w:after="0" w:line="264" w:lineRule="auto"/>
        <w:jc w:val="both"/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B328C" w:rsidRPr="00832A79" w:rsidRDefault="00156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B328C" w:rsidRPr="00832A79" w:rsidRDefault="00156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B328C" w:rsidRPr="00832A79" w:rsidRDefault="00156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B328C" w:rsidRPr="00832A79" w:rsidRDefault="00156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B328C" w:rsidRPr="00832A79" w:rsidRDefault="00156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B328C" w:rsidRDefault="00156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B328C" w:rsidRPr="00832A79" w:rsidRDefault="00156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B328C" w:rsidRPr="00832A79" w:rsidRDefault="00156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B328C" w:rsidRPr="00832A79" w:rsidRDefault="00156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B328C" w:rsidRPr="00832A79" w:rsidRDefault="00156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B328C" w:rsidRPr="00832A79" w:rsidRDefault="00156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B328C" w:rsidRPr="00832A79" w:rsidRDefault="000B328C">
      <w:pPr>
        <w:spacing w:after="0"/>
        <w:ind w:left="120"/>
        <w:rPr>
          <w:lang w:val="ru-RU"/>
        </w:rPr>
      </w:pPr>
    </w:p>
    <w:p w:rsidR="000B328C" w:rsidRPr="00832A79" w:rsidRDefault="0015693A">
      <w:pPr>
        <w:spacing w:after="0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328C" w:rsidRPr="00832A79" w:rsidRDefault="000B328C">
      <w:pPr>
        <w:spacing w:after="0"/>
        <w:ind w:left="120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2A7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B328C" w:rsidRPr="00832A79" w:rsidRDefault="00156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2A7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B328C" w:rsidRPr="00832A79" w:rsidRDefault="001569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2A7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B328C" w:rsidRDefault="0015693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B328C" w:rsidRPr="00832A79" w:rsidRDefault="001569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2A7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B328C" w:rsidRDefault="0015693A">
      <w:pPr>
        <w:numPr>
          <w:ilvl w:val="0"/>
          <w:numId w:val="20"/>
        </w:numPr>
        <w:spacing w:after="0" w:line="264" w:lineRule="auto"/>
        <w:jc w:val="both"/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B328C" w:rsidRPr="00832A79" w:rsidRDefault="001569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B328C" w:rsidRPr="00832A79" w:rsidRDefault="000B328C">
      <w:pPr>
        <w:rPr>
          <w:lang w:val="ru-RU"/>
        </w:rPr>
        <w:sectPr w:rsidR="000B328C" w:rsidRPr="00832A79">
          <w:pgSz w:w="11906" w:h="16383"/>
          <w:pgMar w:top="1134" w:right="850" w:bottom="1134" w:left="1701" w:header="720" w:footer="720" w:gutter="0"/>
          <w:cols w:space="720"/>
        </w:sect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bookmarkStart w:id="2" w:name="block-131007"/>
      <w:bookmarkEnd w:id="1"/>
      <w:r w:rsidRPr="00832A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D36E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832A7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328C" w:rsidRPr="00832A79" w:rsidRDefault="001569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B328C" w:rsidRPr="00832A79" w:rsidRDefault="001569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328C" w:rsidRPr="00832A79" w:rsidRDefault="001569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B328C" w:rsidRPr="00832A79" w:rsidRDefault="001569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B328C" w:rsidRPr="00832A79" w:rsidRDefault="0015693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328C" w:rsidRPr="00832A79" w:rsidRDefault="001569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B328C" w:rsidRPr="00832A79" w:rsidRDefault="001569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B328C" w:rsidRPr="00832A79" w:rsidRDefault="001569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B328C" w:rsidRPr="00832A79" w:rsidRDefault="001569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B328C" w:rsidRPr="00832A79" w:rsidRDefault="001569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328C" w:rsidRPr="00832A79" w:rsidRDefault="001569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B328C" w:rsidRPr="00832A79" w:rsidRDefault="001569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B328C" w:rsidRPr="00832A79" w:rsidRDefault="001569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328C" w:rsidRPr="00832A79" w:rsidRDefault="001569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D36E5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832A7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328C" w:rsidRPr="00832A79" w:rsidRDefault="001569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B328C" w:rsidRPr="00832A79" w:rsidRDefault="001569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B328C" w:rsidRDefault="0015693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B328C" w:rsidRPr="00832A79" w:rsidRDefault="001569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B328C" w:rsidRPr="00832A79" w:rsidRDefault="001569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B328C" w:rsidRDefault="0015693A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328C" w:rsidRPr="00832A79" w:rsidRDefault="001569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B328C" w:rsidRPr="00832A79" w:rsidRDefault="001569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B328C" w:rsidRPr="00832A79" w:rsidRDefault="001569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B328C" w:rsidRPr="00832A79" w:rsidRDefault="001569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328C" w:rsidRPr="00832A79" w:rsidRDefault="001569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B328C" w:rsidRPr="00832A79" w:rsidRDefault="001569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B328C" w:rsidRPr="00832A79" w:rsidRDefault="001569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B328C" w:rsidRPr="00832A79" w:rsidRDefault="001569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B328C" w:rsidRPr="00832A79" w:rsidRDefault="001569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B328C" w:rsidRPr="00832A79" w:rsidRDefault="001569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B328C" w:rsidRPr="00832A79" w:rsidRDefault="001569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B328C" w:rsidRPr="00832A79" w:rsidRDefault="001569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328C" w:rsidRPr="00832A79" w:rsidRDefault="001569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328C" w:rsidRPr="00832A79" w:rsidRDefault="001569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328C" w:rsidRPr="00832A79" w:rsidRDefault="001569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B328C" w:rsidRPr="00832A79" w:rsidRDefault="001569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32A7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328C" w:rsidRPr="00832A79" w:rsidRDefault="001569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B328C" w:rsidRPr="00832A79" w:rsidRDefault="001569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B328C" w:rsidRPr="00832A79" w:rsidRDefault="001569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B328C" w:rsidRPr="00832A79" w:rsidRDefault="001569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A699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832A7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328C" w:rsidRPr="00832A79" w:rsidRDefault="001569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B328C" w:rsidRPr="00832A79" w:rsidRDefault="001569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B328C" w:rsidRPr="00832A79" w:rsidRDefault="001569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B328C" w:rsidRPr="00832A79" w:rsidRDefault="001569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B328C" w:rsidRPr="00832A79" w:rsidRDefault="001569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2A7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B328C" w:rsidRPr="00832A79" w:rsidRDefault="001569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B328C" w:rsidRPr="00832A79" w:rsidRDefault="001569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B328C" w:rsidRPr="00832A79" w:rsidRDefault="001569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B328C" w:rsidRPr="00832A79" w:rsidRDefault="001569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B328C" w:rsidRPr="00832A79" w:rsidRDefault="001569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B328C" w:rsidRPr="00832A79" w:rsidRDefault="001569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B328C" w:rsidRPr="00832A79" w:rsidRDefault="001569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328C" w:rsidRPr="00832A79" w:rsidRDefault="001569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B328C" w:rsidRPr="00832A79" w:rsidRDefault="001569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B328C" w:rsidRPr="00832A79" w:rsidRDefault="001569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B328C" w:rsidRPr="00832A79" w:rsidRDefault="001569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>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328C" w:rsidRPr="00832A79" w:rsidRDefault="001569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B328C" w:rsidRPr="00832A79" w:rsidRDefault="001569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A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A7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B328C" w:rsidRPr="00832A79" w:rsidRDefault="001569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B328C" w:rsidRPr="00832A79" w:rsidRDefault="001569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B328C" w:rsidRPr="00832A79" w:rsidRDefault="001569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B328C" w:rsidRPr="00832A79" w:rsidRDefault="001569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B328C" w:rsidRPr="00832A79" w:rsidRDefault="000B328C">
      <w:pPr>
        <w:spacing w:after="0" w:line="264" w:lineRule="auto"/>
        <w:ind w:left="120"/>
        <w:jc w:val="both"/>
        <w:rPr>
          <w:lang w:val="ru-RU"/>
        </w:rPr>
      </w:pPr>
    </w:p>
    <w:p w:rsidR="000B328C" w:rsidRPr="00832A79" w:rsidRDefault="0015693A">
      <w:pPr>
        <w:spacing w:after="0" w:line="264" w:lineRule="auto"/>
        <w:ind w:left="120"/>
        <w:jc w:val="both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32A7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B328C" w:rsidRPr="00832A79" w:rsidRDefault="001569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328C" w:rsidRPr="00832A79" w:rsidRDefault="001569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B328C" w:rsidRPr="00832A79" w:rsidRDefault="001569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B328C" w:rsidRPr="00832A79" w:rsidRDefault="0015693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B328C" w:rsidRPr="00832A79" w:rsidRDefault="0015693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328C" w:rsidRPr="00832A79" w:rsidRDefault="001569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B328C" w:rsidRPr="00832A79" w:rsidRDefault="001569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B328C" w:rsidRPr="00832A79" w:rsidRDefault="001569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B328C" w:rsidRPr="00832A79" w:rsidRDefault="001569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32A79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32A79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B328C" w:rsidRPr="00832A79" w:rsidRDefault="0015693A">
      <w:pPr>
        <w:spacing w:after="0" w:line="264" w:lineRule="auto"/>
        <w:ind w:firstLine="600"/>
        <w:jc w:val="both"/>
        <w:rPr>
          <w:lang w:val="ru-RU"/>
        </w:rPr>
      </w:pPr>
      <w:r w:rsidRPr="00832A7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B328C" w:rsidRPr="00832A79" w:rsidRDefault="001569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B328C" w:rsidRPr="00832A79" w:rsidRDefault="001569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B328C" w:rsidRPr="00832A79" w:rsidRDefault="001569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328C" w:rsidRPr="00832A79" w:rsidRDefault="000B328C">
      <w:pPr>
        <w:rPr>
          <w:lang w:val="ru-RU"/>
        </w:rPr>
        <w:sectPr w:rsidR="000B328C" w:rsidRPr="00832A79">
          <w:pgSz w:w="11906" w:h="16383"/>
          <w:pgMar w:top="1134" w:right="850" w:bottom="1134" w:left="1701" w:header="720" w:footer="720" w:gutter="0"/>
          <w:cols w:space="720"/>
        </w:sectPr>
      </w:pPr>
    </w:p>
    <w:p w:rsidR="000B328C" w:rsidRDefault="0015693A">
      <w:pPr>
        <w:spacing w:after="0"/>
        <w:ind w:left="120"/>
      </w:pPr>
      <w:bookmarkStart w:id="3" w:name="block-131009"/>
      <w:bookmarkEnd w:id="2"/>
      <w:r w:rsidRPr="00832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328C" w:rsidRDefault="0015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086"/>
        <w:gridCol w:w="1141"/>
        <w:gridCol w:w="2172"/>
        <w:gridCol w:w="2275"/>
        <w:gridCol w:w="3415"/>
      </w:tblGrid>
      <w:tr w:rsidR="000B328C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общество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8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Семья. Моя семья в прошлом и настоящем. Имена и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фамилии членов семьи, их профессии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Москва – столица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Народы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15693A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Культурные объекты родного края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562E37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Ценность и красота рукотворного мира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562E37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Правила поведения в социуме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природа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Природа – среда обитания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Природа и предметы,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Неживая и живая природа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8"/>
              </w:rPr>
              <w:t>Погода и термометр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Сезонные изменения в природе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Взаимосвязи между человеком и природой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Лиственные и хвойные растения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Дикорастущие и культурные растения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Части растения. </w:t>
            </w:r>
            <w:proofErr w:type="gramStart"/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8"/>
              </w:rPr>
              <w:t>Забота о домашних питомцах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Правила безопасной жизни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безопасности в быту: пользование бытовыми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электроприборами, газовыми плитами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https://resh.edu.ru/subject/43/1/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</w:tbl>
    <w:p w:rsidR="000B328C" w:rsidRDefault="000B328C">
      <w:pPr>
        <w:sectPr w:rsidR="000B3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28C" w:rsidRDefault="0015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187"/>
        <w:gridCol w:w="1128"/>
        <w:gridCol w:w="2156"/>
        <w:gridCol w:w="2260"/>
        <w:gridCol w:w="3389"/>
      </w:tblGrid>
      <w:tr w:rsidR="000B328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общество</w:t>
            </w:r>
          </w:p>
        </w:tc>
      </w:tr>
      <w:tr w:rsidR="000B328C" w:rsidRPr="00562E3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Государственные символы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562E37" w:rsidRDefault="00562E37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 w:rsidRPr="001E125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1E1252" w:rsidRPr="001E1252" w:rsidRDefault="001E1252">
            <w:pPr>
              <w:spacing w:after="0"/>
              <w:ind w:left="135"/>
            </w:pPr>
          </w:p>
          <w:p w:rsidR="000B328C" w:rsidRPr="001E1252" w:rsidRDefault="00562E37">
            <w:pPr>
              <w:spacing w:after="0"/>
              <w:ind w:left="135"/>
            </w:pPr>
            <w:r w:rsidRPr="00562E37">
              <w:t>https</w:t>
            </w:r>
            <w:r w:rsidRPr="001E1252">
              <w:t>://</w:t>
            </w:r>
            <w:r w:rsidRPr="00562E37">
              <w:t>resh</w:t>
            </w:r>
            <w:r w:rsidRPr="001E1252">
              <w:t>.</w:t>
            </w:r>
            <w:r w:rsidRPr="00562E37">
              <w:t>edu</w:t>
            </w:r>
            <w:r w:rsidRPr="001E1252">
              <w:t>.</w:t>
            </w:r>
            <w:r w:rsidRPr="00562E37">
              <w:t>ru</w:t>
            </w:r>
            <w:r w:rsidRPr="001E1252">
              <w:t>/</w:t>
            </w:r>
            <w:r w:rsidRPr="00562E37">
              <w:t>subject</w:t>
            </w:r>
            <w:r w:rsidRPr="001E1252">
              <w:t>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8"/>
              </w:rPr>
              <w:t>Расположение Москвы на карте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562E37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Города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8"/>
              </w:rPr>
              <w:t>Хозяйственные занятия, профессии жителей родного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культурного поведения в общественных местах. Доброта, справедливость, честность,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природа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Дикорастущие и культурные растения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1E1252" w:rsidP="001E1252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Правила безопасной жизни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8"/>
              </w:rPr>
              <w:t>Номера телефонов экстренной помощи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7D36E5">
            <w:pPr>
              <w:spacing w:after="0"/>
              <w:ind w:left="135"/>
            </w:pPr>
            <w:r w:rsidRPr="00562E37">
              <w:t>https://resh.edu.ru/subject/43/2/</w:t>
            </w: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</w:tbl>
    <w:p w:rsidR="000B328C" w:rsidRDefault="000B328C">
      <w:pPr>
        <w:sectPr w:rsidR="000B3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28C" w:rsidRDefault="0015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281"/>
        <w:gridCol w:w="1159"/>
        <w:gridCol w:w="2187"/>
        <w:gridCol w:w="2294"/>
        <w:gridCol w:w="3128"/>
      </w:tblGrid>
      <w:tr w:rsidR="000B328C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общество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Города Золотого кольца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народов России. </w:t>
            </w:r>
            <w:r>
              <w:rPr>
                <w:rFonts w:ascii="Times New Roman" w:hAnsi="Times New Roman"/>
                <w:color w:val="000000"/>
                <w:sz w:val="28"/>
              </w:rPr>
              <w:t>Особенности труда людей родного края, их профессии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8"/>
              </w:rPr>
              <w:t>Уважение к семейным ценностям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природа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8"/>
              </w:rPr>
              <w:t>Материки и части света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FA699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Вода. Свойства воды.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8"/>
              </w:rPr>
              <w:t>Круговорот воды в природе. Охрана воздуха, воды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Горные породы и минералы. Полезные ископаемые, их значение в хозяйстве человека,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бережное отношение людей к полезным ископаемым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Первоначальные представления о бактериях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8"/>
              </w:rPr>
              <w:t>Охрана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Размножение и развитие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растений. Особенности питания и дыхания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8"/>
              </w:rPr>
              <w:t>Наблюдение роста растений, фиксация изменений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8"/>
              </w:rPr>
              <w:t>Охрана животных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Условия, необходимые для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жизни животных (воздух, вода, тепло, пища)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8"/>
              </w:rPr>
              <w:t>Правила нравственного поведения в природных сообществах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8"/>
              </w:rPr>
              <w:t>Измерение температуры тела человека, частоты пульса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их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роль в жизнедеятельности организма</w:t>
            </w:r>
            <w:proofErr w:type="gramEnd"/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Правила безопасной жизни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безопасного поведения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</w:tbl>
    <w:p w:rsidR="000B328C" w:rsidRDefault="000B328C">
      <w:pPr>
        <w:sectPr w:rsidR="000B3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28C" w:rsidRDefault="0015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4387"/>
        <w:gridCol w:w="1146"/>
        <w:gridCol w:w="2171"/>
        <w:gridCol w:w="2280"/>
        <w:gridCol w:w="3098"/>
      </w:tblGrid>
      <w:tr w:rsidR="000B328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0B328C" w:rsidRDefault="000B32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общество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8"/>
              </w:rPr>
              <w:t>Политико-административная карта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Города России. Святыни городов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Картины быта, труда, духовно-нравственные и культурные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традиции людей в разные исторические времена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Человек и природа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Методы познания окружающей природы: наблюдения, сравнения, измерения, опыты по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исследованию природных объектов и явлений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8"/>
              </w:rPr>
              <w:t>Равнины и горы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Водоёмы, их разнообразие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8"/>
              </w:rPr>
              <w:t>Связи в природных зонах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Некоторые доступные для понимания экологические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проблемы взаимодействия человека и природы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Правила безопасной жизни</w:t>
            </w:r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безопасного поведения велосипедиста с учётом дорожных знаков и разметки, </w:t>
            </w: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 w:rsidRPr="00FA6990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2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Резервное время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0B328C">
            <w:pPr>
              <w:spacing w:after="0"/>
              <w:ind w:left="135"/>
            </w:pPr>
          </w:p>
        </w:tc>
      </w:tr>
      <w:tr w:rsidR="000B32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28C" w:rsidRPr="00832A79" w:rsidRDefault="0015693A">
            <w:pPr>
              <w:spacing w:after="0"/>
              <w:ind w:left="135"/>
              <w:rPr>
                <w:lang w:val="ru-RU"/>
              </w:rPr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 w:rsidRPr="00832A7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0B328C" w:rsidRDefault="0015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0B328C" w:rsidRDefault="000B328C"/>
        </w:tc>
      </w:tr>
    </w:tbl>
    <w:p w:rsidR="000B328C" w:rsidRDefault="000B328C">
      <w:pPr>
        <w:sectPr w:rsidR="000B32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28C" w:rsidRDefault="000B328C">
      <w:pPr>
        <w:sectPr w:rsidR="000B32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31003"/>
      <w:bookmarkEnd w:id="3"/>
    </w:p>
    <w:p w:rsidR="000B328C" w:rsidRPr="00832A79" w:rsidRDefault="0015693A">
      <w:pPr>
        <w:spacing w:after="0"/>
        <w:ind w:left="120"/>
        <w:rPr>
          <w:lang w:val="ru-RU"/>
        </w:rPr>
      </w:pPr>
      <w:bookmarkStart w:id="5" w:name="block-131004"/>
      <w:bookmarkEnd w:id="4"/>
      <w:r w:rsidRPr="00832A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328C" w:rsidRPr="00832A79" w:rsidRDefault="0015693A">
      <w:pPr>
        <w:spacing w:after="0"/>
        <w:ind w:left="120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​</w:t>
      </w: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B328C" w:rsidRPr="00832A79" w:rsidRDefault="000B328C">
      <w:pPr>
        <w:spacing w:after="0"/>
        <w:ind w:left="120"/>
        <w:rPr>
          <w:lang w:val="ru-RU"/>
        </w:rPr>
      </w:pPr>
    </w:p>
    <w:p w:rsidR="000B328C" w:rsidRPr="00832A79" w:rsidRDefault="0015693A">
      <w:pPr>
        <w:spacing w:after="0" w:line="480" w:lineRule="auto"/>
        <w:ind w:left="120"/>
        <w:rPr>
          <w:lang w:val="ru-RU"/>
        </w:rPr>
      </w:pPr>
      <w:r w:rsidRPr="00832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328C" w:rsidRDefault="001569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B328C" w:rsidRDefault="000B328C">
      <w:pPr>
        <w:sectPr w:rsidR="000B328C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15693A" w:rsidRDefault="0015693A"/>
    <w:sectPr w:rsidR="0015693A" w:rsidSect="000B32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626"/>
    <w:multiLevelType w:val="multilevel"/>
    <w:tmpl w:val="C35C1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5B92"/>
    <w:multiLevelType w:val="multilevel"/>
    <w:tmpl w:val="879CF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26313"/>
    <w:multiLevelType w:val="multilevel"/>
    <w:tmpl w:val="48345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C3C06"/>
    <w:multiLevelType w:val="multilevel"/>
    <w:tmpl w:val="EAC2B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61F3C"/>
    <w:multiLevelType w:val="multilevel"/>
    <w:tmpl w:val="E4FC3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F5A58"/>
    <w:multiLevelType w:val="multilevel"/>
    <w:tmpl w:val="5E3C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C5F36"/>
    <w:multiLevelType w:val="multilevel"/>
    <w:tmpl w:val="C07E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D688A"/>
    <w:multiLevelType w:val="multilevel"/>
    <w:tmpl w:val="A466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86ECE"/>
    <w:multiLevelType w:val="multilevel"/>
    <w:tmpl w:val="26EE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22AE5"/>
    <w:multiLevelType w:val="multilevel"/>
    <w:tmpl w:val="B116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12644"/>
    <w:multiLevelType w:val="multilevel"/>
    <w:tmpl w:val="5E46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1520D"/>
    <w:multiLevelType w:val="multilevel"/>
    <w:tmpl w:val="F87C3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B3414"/>
    <w:multiLevelType w:val="multilevel"/>
    <w:tmpl w:val="35B61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60DF8"/>
    <w:multiLevelType w:val="multilevel"/>
    <w:tmpl w:val="41FEF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A1CDE"/>
    <w:multiLevelType w:val="multilevel"/>
    <w:tmpl w:val="571C2A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7077C"/>
    <w:multiLevelType w:val="multilevel"/>
    <w:tmpl w:val="9F56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13BFC"/>
    <w:multiLevelType w:val="multilevel"/>
    <w:tmpl w:val="0B04D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A0582"/>
    <w:multiLevelType w:val="multilevel"/>
    <w:tmpl w:val="D9EE4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A41905"/>
    <w:multiLevelType w:val="multilevel"/>
    <w:tmpl w:val="1556F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840F8"/>
    <w:multiLevelType w:val="multilevel"/>
    <w:tmpl w:val="5D10C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3B16A8"/>
    <w:multiLevelType w:val="multilevel"/>
    <w:tmpl w:val="B3400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652A9"/>
    <w:multiLevelType w:val="multilevel"/>
    <w:tmpl w:val="DAA45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FE6C43"/>
    <w:multiLevelType w:val="multilevel"/>
    <w:tmpl w:val="131A1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6A0907"/>
    <w:multiLevelType w:val="multilevel"/>
    <w:tmpl w:val="E43A2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1023C6"/>
    <w:multiLevelType w:val="multilevel"/>
    <w:tmpl w:val="250E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04828"/>
    <w:multiLevelType w:val="multilevel"/>
    <w:tmpl w:val="F61C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E4534F"/>
    <w:multiLevelType w:val="multilevel"/>
    <w:tmpl w:val="95F6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315CD2"/>
    <w:multiLevelType w:val="multilevel"/>
    <w:tmpl w:val="4CC49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FA0E1A"/>
    <w:multiLevelType w:val="multilevel"/>
    <w:tmpl w:val="4BF8FC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7E2B0F"/>
    <w:multiLevelType w:val="multilevel"/>
    <w:tmpl w:val="360C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8C4DC9"/>
    <w:multiLevelType w:val="multilevel"/>
    <w:tmpl w:val="CA22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32526D"/>
    <w:multiLevelType w:val="multilevel"/>
    <w:tmpl w:val="C5A04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7F19AE"/>
    <w:multiLevelType w:val="multilevel"/>
    <w:tmpl w:val="A09C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D7D0B"/>
    <w:multiLevelType w:val="multilevel"/>
    <w:tmpl w:val="A0E2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8417B4"/>
    <w:multiLevelType w:val="multilevel"/>
    <w:tmpl w:val="772060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D3212"/>
    <w:multiLevelType w:val="multilevel"/>
    <w:tmpl w:val="5396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F35D7"/>
    <w:multiLevelType w:val="multilevel"/>
    <w:tmpl w:val="7F40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B5092B"/>
    <w:multiLevelType w:val="multilevel"/>
    <w:tmpl w:val="CF64D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A80351"/>
    <w:multiLevelType w:val="multilevel"/>
    <w:tmpl w:val="F78A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B16D0E"/>
    <w:multiLevelType w:val="multilevel"/>
    <w:tmpl w:val="DFC2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D31EC"/>
    <w:multiLevelType w:val="multilevel"/>
    <w:tmpl w:val="AA70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D4C64"/>
    <w:multiLevelType w:val="multilevel"/>
    <w:tmpl w:val="B1EE7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2F5E97"/>
    <w:multiLevelType w:val="multilevel"/>
    <w:tmpl w:val="18E09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6"/>
  </w:num>
  <w:num w:numId="4">
    <w:abstractNumId w:val="20"/>
  </w:num>
  <w:num w:numId="5">
    <w:abstractNumId w:val="41"/>
  </w:num>
  <w:num w:numId="6">
    <w:abstractNumId w:val="42"/>
  </w:num>
  <w:num w:numId="7">
    <w:abstractNumId w:val="8"/>
  </w:num>
  <w:num w:numId="8">
    <w:abstractNumId w:val="39"/>
  </w:num>
  <w:num w:numId="9">
    <w:abstractNumId w:val="16"/>
  </w:num>
  <w:num w:numId="10">
    <w:abstractNumId w:val="29"/>
  </w:num>
  <w:num w:numId="11">
    <w:abstractNumId w:val="19"/>
  </w:num>
  <w:num w:numId="12">
    <w:abstractNumId w:val="31"/>
  </w:num>
  <w:num w:numId="13">
    <w:abstractNumId w:val="37"/>
  </w:num>
  <w:num w:numId="14">
    <w:abstractNumId w:val="36"/>
  </w:num>
  <w:num w:numId="15">
    <w:abstractNumId w:val="17"/>
  </w:num>
  <w:num w:numId="16">
    <w:abstractNumId w:val="11"/>
  </w:num>
  <w:num w:numId="17">
    <w:abstractNumId w:val="40"/>
  </w:num>
  <w:num w:numId="18">
    <w:abstractNumId w:val="23"/>
  </w:num>
  <w:num w:numId="19">
    <w:abstractNumId w:val="25"/>
  </w:num>
  <w:num w:numId="20">
    <w:abstractNumId w:val="7"/>
  </w:num>
  <w:num w:numId="21">
    <w:abstractNumId w:val="2"/>
  </w:num>
  <w:num w:numId="22">
    <w:abstractNumId w:val="9"/>
  </w:num>
  <w:num w:numId="23">
    <w:abstractNumId w:val="27"/>
  </w:num>
  <w:num w:numId="24">
    <w:abstractNumId w:val="30"/>
  </w:num>
  <w:num w:numId="25">
    <w:abstractNumId w:val="10"/>
  </w:num>
  <w:num w:numId="26">
    <w:abstractNumId w:val="1"/>
  </w:num>
  <w:num w:numId="27">
    <w:abstractNumId w:val="3"/>
  </w:num>
  <w:num w:numId="28">
    <w:abstractNumId w:val="28"/>
  </w:num>
  <w:num w:numId="29">
    <w:abstractNumId w:val="38"/>
  </w:num>
  <w:num w:numId="30">
    <w:abstractNumId w:val="14"/>
  </w:num>
  <w:num w:numId="31">
    <w:abstractNumId w:val="33"/>
  </w:num>
  <w:num w:numId="32">
    <w:abstractNumId w:val="21"/>
  </w:num>
  <w:num w:numId="33">
    <w:abstractNumId w:val="12"/>
  </w:num>
  <w:num w:numId="34">
    <w:abstractNumId w:val="24"/>
  </w:num>
  <w:num w:numId="35">
    <w:abstractNumId w:val="4"/>
  </w:num>
  <w:num w:numId="36">
    <w:abstractNumId w:val="32"/>
  </w:num>
  <w:num w:numId="37">
    <w:abstractNumId w:val="35"/>
  </w:num>
  <w:num w:numId="38">
    <w:abstractNumId w:val="26"/>
  </w:num>
  <w:num w:numId="39">
    <w:abstractNumId w:val="18"/>
  </w:num>
  <w:num w:numId="40">
    <w:abstractNumId w:val="15"/>
  </w:num>
  <w:num w:numId="41">
    <w:abstractNumId w:val="5"/>
  </w:num>
  <w:num w:numId="42">
    <w:abstractNumId w:val="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0B328C"/>
    <w:rsid w:val="000B328C"/>
    <w:rsid w:val="0015693A"/>
    <w:rsid w:val="001E1252"/>
    <w:rsid w:val="00562E37"/>
    <w:rsid w:val="007D36E5"/>
    <w:rsid w:val="00832A79"/>
    <w:rsid w:val="0089009C"/>
    <w:rsid w:val="00F80543"/>
    <w:rsid w:val="00FA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2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3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285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57</Pages>
  <Words>11251</Words>
  <Characters>64136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2023-09-06T12:14:00Z</dcterms:created>
  <dcterms:modified xsi:type="dcterms:W3CDTF">2023-10-12T12:43:00Z</dcterms:modified>
</cp:coreProperties>
</file>